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A5F8FD" w14:textId="7E206835" w:rsidR="008F5530" w:rsidRDefault="0052200A" w:rsidP="0052200A">
      <w:pPr>
        <w:jc w:val="center"/>
        <w:rPr>
          <w:rFonts w:cs="Times New Roman"/>
          <w:b/>
          <w:bCs/>
        </w:rPr>
      </w:pPr>
      <w:r w:rsidRPr="0052200A">
        <w:rPr>
          <w:rFonts w:cs="Times New Roman"/>
          <w:b/>
          <w:bCs/>
        </w:rPr>
        <w:t>BÁO CÁO THỰC HÀNH</w:t>
      </w:r>
    </w:p>
    <w:p w14:paraId="2D054554" w14:textId="45F1621E" w:rsidR="0052200A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>LAB 0</w:t>
      </w:r>
      <w:r w:rsidR="00040A0F">
        <w:rPr>
          <w:rFonts w:cs="Times New Roman"/>
          <w:b/>
          <w:bCs/>
        </w:rPr>
        <w:t>5</w:t>
      </w:r>
      <w:r>
        <w:rPr>
          <w:rFonts w:cs="Times New Roman"/>
          <w:b/>
          <w:bCs/>
        </w:rPr>
        <w:t xml:space="preserve">: </w:t>
      </w:r>
      <w:r w:rsidR="00D00F9C">
        <w:rPr>
          <w:rFonts w:cs="Times New Roman"/>
        </w:rPr>
        <w:t>Tìm hiểu về Docker</w:t>
      </w:r>
      <w:r w:rsidR="003B1AFB">
        <w:rPr>
          <w:rFonts w:cs="Times New Roman"/>
        </w:rPr>
        <w:t xml:space="preserve"> </w:t>
      </w:r>
      <w:r w:rsidR="00040A0F">
        <w:rPr>
          <w:rFonts w:cs="Times New Roman"/>
        </w:rPr>
        <w:t>Compose</w:t>
      </w:r>
    </w:p>
    <w:p w14:paraId="4021F023" w14:textId="6BD25C6E" w:rsidR="00D00F9C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 xml:space="preserve">Họ và tên: </w:t>
      </w:r>
      <w:r>
        <w:rPr>
          <w:rFonts w:cs="Times New Roman"/>
        </w:rPr>
        <w:t>Lê Hoàng Khang</w:t>
      </w:r>
      <w:r w:rsidR="006D7CEB">
        <w:rPr>
          <w:rFonts w:cs="Times New Roman"/>
        </w:rPr>
        <w:t xml:space="preserve">                                             </w:t>
      </w:r>
      <w:r>
        <w:rPr>
          <w:rFonts w:cs="Times New Roman"/>
          <w:b/>
          <w:bCs/>
        </w:rPr>
        <w:t xml:space="preserve">Mã số sinh viên: </w:t>
      </w:r>
      <w:r>
        <w:rPr>
          <w:rFonts w:cs="Times New Roman"/>
        </w:rPr>
        <w:t>21083791</w:t>
      </w:r>
    </w:p>
    <w:p w14:paraId="10575C0B" w14:textId="77777777" w:rsidR="003B1AFB" w:rsidRDefault="003B1AFB" w:rsidP="003B1AFB">
      <w:r w:rsidRPr="003B1AFB">
        <w:t>Bài 1: Chạy một container đơn giản với Docker Compose</w:t>
      </w:r>
      <w:r w:rsidRPr="003B1AFB">
        <w:tab/>
      </w:r>
    </w:p>
    <w:p w14:paraId="290C10C6" w14:textId="59BE6D26" w:rsidR="003B1AFB" w:rsidRPr="003B1AFB" w:rsidRDefault="00DC3B8E" w:rsidP="003B1AFB">
      <w:r w:rsidRPr="00DC3B8E">
        <w:drawing>
          <wp:inline distT="0" distB="0" distL="0" distR="0" wp14:anchorId="796E2C35" wp14:editId="4C264E82">
            <wp:extent cx="5554133" cy="3123013"/>
            <wp:effectExtent l="0" t="0" r="8890" b="1270"/>
            <wp:docPr id="85386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67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012" cy="31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1B8" w14:textId="77777777" w:rsidR="00635F91" w:rsidRDefault="00DC3B8E" w:rsidP="003B1AFB">
      <w:r>
        <w:t>Kết quả:</w:t>
      </w:r>
    </w:p>
    <w:p w14:paraId="45D6BE91" w14:textId="5A38A925" w:rsidR="003B1AFB" w:rsidRPr="003B1AFB" w:rsidRDefault="00635F91" w:rsidP="003B1AFB">
      <w:r w:rsidRPr="00635F91">
        <w:drawing>
          <wp:inline distT="0" distB="0" distL="0" distR="0" wp14:anchorId="4ABDCDBA" wp14:editId="7F9B289B">
            <wp:extent cx="5315321" cy="2988733"/>
            <wp:effectExtent l="0" t="0" r="0" b="2540"/>
            <wp:docPr id="10899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6148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FB" w:rsidRPr="003B1AFB">
        <w:tab/>
      </w:r>
      <w:r w:rsidR="003B1AFB" w:rsidRPr="003B1AFB">
        <w:tab/>
      </w:r>
    </w:p>
    <w:p w14:paraId="0224C4C3" w14:textId="77777777" w:rsidR="00DF1A0B" w:rsidRDefault="003B1AFB" w:rsidP="00A47D71">
      <w:r w:rsidRPr="003B1AFB">
        <w:lastRenderedPageBreak/>
        <w:t>Bài 2: Chạy MySQL với Docker Compos</w:t>
      </w:r>
      <w:r w:rsidR="00DF1A0B">
        <w:t>e:</w:t>
      </w:r>
    </w:p>
    <w:p w14:paraId="41016D51" w14:textId="74CA58B1" w:rsidR="003B1AFB" w:rsidRPr="003B1AFB" w:rsidRDefault="003B1AFB" w:rsidP="003B1AFB">
      <w:r w:rsidRPr="003B1AFB">
        <w:tab/>
      </w:r>
      <w:r w:rsidR="001C7B8F" w:rsidRPr="00DF1A0B">
        <w:drawing>
          <wp:inline distT="0" distB="0" distL="0" distR="0" wp14:anchorId="3352F7C5" wp14:editId="6ED0F22C">
            <wp:extent cx="5943600" cy="3342005"/>
            <wp:effectExtent l="0" t="0" r="0" b="0"/>
            <wp:docPr id="1145848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35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5F9" w14:textId="77777777" w:rsidR="001C7B8F" w:rsidRDefault="001C7B8F">
      <w:pPr>
        <w:jc w:val="left"/>
      </w:pPr>
      <w:r>
        <w:br w:type="page"/>
      </w:r>
    </w:p>
    <w:p w14:paraId="315C5087" w14:textId="54C9FA51" w:rsidR="001C7B8F" w:rsidRDefault="001C7B8F" w:rsidP="001C7B8F">
      <w:r>
        <w:lastRenderedPageBreak/>
        <w:t>Bài 3: Kết nối MySQL với PHPMyAdmin</w:t>
      </w:r>
    </w:p>
    <w:p w14:paraId="175A71F9" w14:textId="0321EC34" w:rsidR="001C7B8F" w:rsidRDefault="001C7B8F" w:rsidP="001C7B8F">
      <w:r w:rsidRPr="001C7B8F">
        <w:drawing>
          <wp:inline distT="0" distB="0" distL="0" distR="0" wp14:anchorId="476F3592" wp14:editId="6DA457D2">
            <wp:extent cx="5943600" cy="3342005"/>
            <wp:effectExtent l="0" t="0" r="0" b="0"/>
            <wp:docPr id="121243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03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C3C6" w14:textId="77777777" w:rsidR="004526F8" w:rsidRDefault="001C7B8F" w:rsidP="001C7B8F">
      <w:r>
        <w:t>Kết quả:</w:t>
      </w:r>
    </w:p>
    <w:p w14:paraId="52BAF23F" w14:textId="33A3897C" w:rsidR="001C7B8F" w:rsidRDefault="004526F8" w:rsidP="001C7B8F">
      <w:r w:rsidRPr="004526F8">
        <w:drawing>
          <wp:inline distT="0" distB="0" distL="0" distR="0" wp14:anchorId="23DE2FB1" wp14:editId="2451F1B7">
            <wp:extent cx="5943600" cy="3342005"/>
            <wp:effectExtent l="0" t="0" r="0" b="0"/>
            <wp:docPr id="99589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939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4157D348" w14:textId="77777777" w:rsidR="00B14159" w:rsidRDefault="00B14159">
      <w:pPr>
        <w:jc w:val="left"/>
      </w:pPr>
      <w:r>
        <w:br w:type="page"/>
      </w:r>
    </w:p>
    <w:p w14:paraId="68EC309A" w14:textId="2DAF8396" w:rsidR="001C7B8F" w:rsidRDefault="001C7B8F" w:rsidP="001C7B8F">
      <w:r>
        <w:lastRenderedPageBreak/>
        <w:t>Bài 4: Chạy ứng dụng Node.js với Docker Compose</w:t>
      </w:r>
      <w:r>
        <w:tab/>
      </w:r>
      <w:r>
        <w:tab/>
      </w:r>
    </w:p>
    <w:p w14:paraId="48117C5B" w14:textId="3365921E" w:rsidR="00F55C91" w:rsidRDefault="00F55C91" w:rsidP="00F55C91">
      <w:r w:rsidRPr="00F55C91">
        <w:drawing>
          <wp:inline distT="0" distB="0" distL="0" distR="0" wp14:anchorId="5AA35ED7" wp14:editId="30832878">
            <wp:extent cx="5943600" cy="3342005"/>
            <wp:effectExtent l="0" t="0" r="0" b="0"/>
            <wp:docPr id="410637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71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4ED" w14:textId="0951E87B" w:rsidR="001C7B8F" w:rsidRDefault="00B34CDD" w:rsidP="001C7B8F">
      <w:r>
        <w:t>Kết quả:</w:t>
      </w:r>
    </w:p>
    <w:p w14:paraId="75F45055" w14:textId="46AFBA77" w:rsidR="00B34CDD" w:rsidRDefault="004A5840" w:rsidP="001C7B8F">
      <w:r w:rsidRPr="004A5840">
        <w:drawing>
          <wp:inline distT="0" distB="0" distL="0" distR="0" wp14:anchorId="5E914617" wp14:editId="25B125B3">
            <wp:extent cx="5943600" cy="3342005"/>
            <wp:effectExtent l="0" t="0" r="0" b="0"/>
            <wp:docPr id="1698333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3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5814" w14:textId="77777777" w:rsidR="001C7B8F" w:rsidRDefault="001C7B8F" w:rsidP="001C7B8F">
      <w:r>
        <w:tab/>
      </w:r>
      <w:r>
        <w:tab/>
      </w:r>
    </w:p>
    <w:p w14:paraId="27A65529" w14:textId="77777777" w:rsidR="00FF55FC" w:rsidRDefault="00FF55FC">
      <w:pPr>
        <w:jc w:val="left"/>
      </w:pPr>
      <w:r>
        <w:br w:type="page"/>
      </w:r>
    </w:p>
    <w:p w14:paraId="4A13EB41" w14:textId="5EEC3B28" w:rsidR="001C7B8F" w:rsidRDefault="001C7B8F" w:rsidP="001C7B8F">
      <w:r>
        <w:lastRenderedPageBreak/>
        <w:t>Bài 5: Chạy Redis với Docker Compose</w:t>
      </w:r>
      <w:r>
        <w:tab/>
      </w:r>
      <w:r>
        <w:tab/>
      </w:r>
    </w:p>
    <w:p w14:paraId="6037C00B" w14:textId="7291F51A" w:rsidR="001C7B8F" w:rsidRDefault="00FF55FC" w:rsidP="00FF55FC">
      <w:r w:rsidRPr="00FF55FC">
        <w:drawing>
          <wp:inline distT="0" distB="0" distL="0" distR="0" wp14:anchorId="4B7B8C38" wp14:editId="16F26A5E">
            <wp:extent cx="5943600" cy="3342005"/>
            <wp:effectExtent l="0" t="0" r="0" b="0"/>
            <wp:docPr id="49822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4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DF9B" w14:textId="0DF01597" w:rsidR="00076E70" w:rsidRDefault="00076E70" w:rsidP="00FF55FC">
      <w:r>
        <w:t>Kết quả:</w:t>
      </w:r>
    </w:p>
    <w:p w14:paraId="14B88967" w14:textId="76C32A95" w:rsidR="00076E70" w:rsidRDefault="00076E70" w:rsidP="00FF55FC">
      <w:r w:rsidRPr="00076E70">
        <w:drawing>
          <wp:inline distT="0" distB="0" distL="0" distR="0" wp14:anchorId="38459C1A" wp14:editId="0F13E771">
            <wp:extent cx="5943600" cy="811530"/>
            <wp:effectExtent l="0" t="0" r="0" b="7620"/>
            <wp:docPr id="168234727" name="Picture 1" descr="A white rectangular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4727" name="Picture 1" descr="A white rectangular object with a blu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029" w14:textId="77777777" w:rsidR="00A23C9A" w:rsidRDefault="00A23C9A">
      <w:pPr>
        <w:jc w:val="left"/>
      </w:pPr>
      <w:r>
        <w:br w:type="page"/>
      </w:r>
    </w:p>
    <w:p w14:paraId="55CF3E43" w14:textId="17C58A10" w:rsidR="001C7B8F" w:rsidRDefault="001C7B8F" w:rsidP="001C7B8F">
      <w:r>
        <w:lastRenderedPageBreak/>
        <w:t>Bài 6: Chạy WordPress với MySQL</w:t>
      </w:r>
      <w:r>
        <w:tab/>
      </w:r>
      <w:r>
        <w:tab/>
      </w:r>
    </w:p>
    <w:p w14:paraId="286A4AF1" w14:textId="77777777" w:rsidR="000D55F0" w:rsidRDefault="00933001" w:rsidP="001C7B8F">
      <w:r w:rsidRPr="00933001">
        <w:drawing>
          <wp:inline distT="0" distB="0" distL="0" distR="0" wp14:anchorId="5A012009" wp14:editId="5D488992">
            <wp:extent cx="5943600" cy="3342005"/>
            <wp:effectExtent l="0" t="0" r="0" b="0"/>
            <wp:docPr id="5653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30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Kết quả:</w:t>
      </w:r>
    </w:p>
    <w:p w14:paraId="354D5FCB" w14:textId="402C22EA" w:rsidR="001C7B8F" w:rsidRDefault="000D55F0" w:rsidP="001C7B8F">
      <w:r w:rsidRPr="000D55F0">
        <w:drawing>
          <wp:inline distT="0" distB="0" distL="0" distR="0" wp14:anchorId="78443EC6" wp14:editId="76F26E84">
            <wp:extent cx="5943600" cy="3342005"/>
            <wp:effectExtent l="0" t="0" r="0" b="0"/>
            <wp:docPr id="5868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79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4D247CE" w14:textId="77777777" w:rsidR="00864633" w:rsidRDefault="00864633">
      <w:pPr>
        <w:jc w:val="left"/>
      </w:pPr>
      <w:r>
        <w:br w:type="page"/>
      </w:r>
    </w:p>
    <w:p w14:paraId="7460CAAE" w14:textId="50CF1E82" w:rsidR="001C7B8F" w:rsidRDefault="001C7B8F" w:rsidP="001C7B8F">
      <w:r>
        <w:lastRenderedPageBreak/>
        <w:t>Bài 7: Chạy MongoDB với Docker Compose</w:t>
      </w:r>
      <w:r>
        <w:tab/>
      </w:r>
      <w:r>
        <w:tab/>
      </w:r>
    </w:p>
    <w:p w14:paraId="70C6DBF2" w14:textId="1539C472" w:rsidR="001C7B8F" w:rsidRDefault="00930DEA" w:rsidP="001C7B8F">
      <w:r w:rsidRPr="00930DEA">
        <w:drawing>
          <wp:inline distT="0" distB="0" distL="0" distR="0" wp14:anchorId="4B1FD5E7" wp14:editId="0483CABF">
            <wp:extent cx="5943600" cy="3342005"/>
            <wp:effectExtent l="0" t="0" r="0" b="0"/>
            <wp:docPr id="186499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915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DFE061E" w14:textId="77777777" w:rsidR="00930DEA" w:rsidRDefault="00930DEA">
      <w:pPr>
        <w:jc w:val="left"/>
      </w:pPr>
      <w:r>
        <w:br w:type="page"/>
      </w:r>
    </w:p>
    <w:p w14:paraId="17F0CD46" w14:textId="4358BAAB" w:rsidR="001C7B8F" w:rsidRDefault="001C7B8F" w:rsidP="001C7B8F">
      <w:r>
        <w:lastRenderedPageBreak/>
        <w:t>Bài 8: Kết nối nhiều dịch vụ với Docker Compose</w:t>
      </w:r>
      <w:r>
        <w:tab/>
      </w:r>
      <w:r>
        <w:tab/>
      </w:r>
    </w:p>
    <w:p w14:paraId="27372C4C" w14:textId="77777777" w:rsidR="003752BD" w:rsidRDefault="003752BD" w:rsidP="003752BD"/>
    <w:p w14:paraId="0386FA93" w14:textId="77777777" w:rsidR="003752BD" w:rsidRDefault="003752BD" w:rsidP="003752BD">
      <w:r w:rsidRPr="003752BD">
        <w:drawing>
          <wp:inline distT="0" distB="0" distL="0" distR="0" wp14:anchorId="4ED44437" wp14:editId="6DFBAD98">
            <wp:extent cx="5943600" cy="3342005"/>
            <wp:effectExtent l="0" t="0" r="0" b="0"/>
            <wp:docPr id="1967818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8791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1D3" w14:textId="74CBBB5D" w:rsidR="001C7B8F" w:rsidRDefault="003752BD" w:rsidP="003752BD">
      <w:pPr>
        <w:jc w:val="left"/>
      </w:pPr>
      <w:r>
        <w:t xml:space="preserve">Kết quả: </w:t>
      </w:r>
      <w:r w:rsidRPr="003752BD">
        <w:drawing>
          <wp:inline distT="0" distB="0" distL="0" distR="0" wp14:anchorId="1162313D" wp14:editId="22873811">
            <wp:extent cx="5943600" cy="3208655"/>
            <wp:effectExtent l="0" t="0" r="0" b="0"/>
            <wp:docPr id="364468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86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543" w14:textId="77777777" w:rsidR="001C7B8F" w:rsidRDefault="001C7B8F" w:rsidP="001C7B8F">
      <w:r>
        <w:tab/>
      </w:r>
      <w:r>
        <w:tab/>
      </w:r>
    </w:p>
    <w:p w14:paraId="51EC6DAF" w14:textId="77777777" w:rsidR="001C7B8F" w:rsidRDefault="001C7B8F" w:rsidP="001C7B8F">
      <w:r>
        <w:lastRenderedPageBreak/>
        <w:t>Bài 9: Chạy ứng dụng Python Flask với Docker Compose</w:t>
      </w:r>
      <w:r>
        <w:tab/>
      </w:r>
      <w:r>
        <w:tab/>
      </w:r>
    </w:p>
    <w:p w14:paraId="7AD026EC" w14:textId="1D40C122" w:rsidR="001C7B8F" w:rsidRDefault="001C7B8F" w:rsidP="00687C6D">
      <w:r>
        <w:tab/>
      </w:r>
      <w:r w:rsidR="00687C6D" w:rsidRPr="00687C6D">
        <w:drawing>
          <wp:inline distT="0" distB="0" distL="0" distR="0" wp14:anchorId="583E0081" wp14:editId="7F3DB9E6">
            <wp:extent cx="5943600" cy="3342005"/>
            <wp:effectExtent l="0" t="0" r="0" b="0"/>
            <wp:docPr id="1731492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92759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14D" w14:textId="5CE8C240" w:rsidR="001C7B8F" w:rsidRDefault="001008DD" w:rsidP="001C7B8F">
      <w:r>
        <w:t>Kết quả:</w:t>
      </w:r>
    </w:p>
    <w:p w14:paraId="51DD41A9" w14:textId="6697D98F" w:rsidR="001008DD" w:rsidRDefault="001008DD" w:rsidP="001C7B8F">
      <w:r w:rsidRPr="001008DD">
        <w:drawing>
          <wp:inline distT="0" distB="0" distL="0" distR="0" wp14:anchorId="6A823FDA" wp14:editId="7BE9BFFA">
            <wp:extent cx="5943600" cy="3342005"/>
            <wp:effectExtent l="0" t="0" r="0" b="0"/>
            <wp:docPr id="833729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1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A43" w14:textId="77777777" w:rsidR="0076589E" w:rsidRDefault="0076589E">
      <w:pPr>
        <w:jc w:val="left"/>
      </w:pPr>
      <w:r>
        <w:br w:type="page"/>
      </w:r>
    </w:p>
    <w:p w14:paraId="1B743A4D" w14:textId="74E71765" w:rsidR="001C7B8F" w:rsidRDefault="001C7B8F" w:rsidP="001C7B8F">
      <w:r>
        <w:lastRenderedPageBreak/>
        <w:t>Bài 10: Lưu trữ dữ liệu với Docker Volumes</w:t>
      </w:r>
      <w:r>
        <w:tab/>
      </w:r>
      <w:r>
        <w:tab/>
      </w:r>
    </w:p>
    <w:p w14:paraId="54ED5FB5" w14:textId="342678A8" w:rsidR="0076589E" w:rsidRPr="003B1AFB" w:rsidRDefault="0076589E" w:rsidP="0076589E">
      <w:r w:rsidRPr="0076589E">
        <w:drawing>
          <wp:inline distT="0" distB="0" distL="0" distR="0" wp14:anchorId="42EF8FCF" wp14:editId="40AF6B16">
            <wp:extent cx="5943600" cy="3342005"/>
            <wp:effectExtent l="0" t="0" r="0" b="0"/>
            <wp:docPr id="1580141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415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A47" w14:textId="0D839778" w:rsidR="001446C7" w:rsidRDefault="003B1AFB" w:rsidP="001C7B8F">
      <w:r w:rsidRPr="003B1AFB">
        <w:tab/>
      </w:r>
    </w:p>
    <w:p w14:paraId="0C569E61" w14:textId="77777777" w:rsidR="001446C7" w:rsidRDefault="001446C7">
      <w:pPr>
        <w:jc w:val="left"/>
      </w:pPr>
      <w:r>
        <w:br w:type="page"/>
      </w:r>
    </w:p>
    <w:p w14:paraId="78B038A6" w14:textId="31C2582E" w:rsidR="001446C7" w:rsidRPr="001446C7" w:rsidRDefault="001446C7" w:rsidP="001446C7">
      <w:pPr>
        <w:rPr>
          <w:b/>
          <w:bCs/>
        </w:rPr>
      </w:pPr>
      <w:r w:rsidRPr="001446C7">
        <w:rPr>
          <w:b/>
          <w:bCs/>
        </w:rPr>
        <w:lastRenderedPageBreak/>
        <w:t>Phần 3:</w:t>
      </w:r>
      <w:r w:rsidRPr="001446C7">
        <w:rPr>
          <w:b/>
          <w:bCs/>
        </w:rPr>
        <w:tab/>
        <w:t>Docker Compose file</w:t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B7A3CC8" w14:textId="2CFD8CD6" w:rsidR="001446C7" w:rsidRPr="001446C7" w:rsidRDefault="001446C7" w:rsidP="001446C7">
      <w:r w:rsidRPr="000C128F">
        <w:rPr>
          <w:b/>
          <w:bCs/>
        </w:rPr>
        <w:t>Bài tập 1:</w:t>
      </w:r>
      <w:r w:rsidRPr="001446C7">
        <w:t xml:space="preserve"> Triển khai WordPress với MySQL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DC37C13" w14:textId="2D9E4DD7" w:rsidR="000C128F" w:rsidRDefault="001C448E" w:rsidP="001446C7">
      <w:r w:rsidRPr="001C448E">
        <w:drawing>
          <wp:inline distT="0" distB="0" distL="0" distR="0" wp14:anchorId="2D1D0EC4" wp14:editId="396FC193">
            <wp:extent cx="5943600" cy="3342005"/>
            <wp:effectExtent l="0" t="0" r="0" b="0"/>
            <wp:docPr id="117359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94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A89B" w14:textId="6D8FE28D" w:rsidR="001C448E" w:rsidRDefault="001C448E" w:rsidP="001446C7">
      <w:r>
        <w:t>Kết quả:</w:t>
      </w:r>
    </w:p>
    <w:p w14:paraId="604DAF0B" w14:textId="30FABC79" w:rsidR="001C448E" w:rsidRDefault="001C448E" w:rsidP="001446C7">
      <w:r w:rsidRPr="001C448E">
        <w:drawing>
          <wp:inline distT="0" distB="0" distL="0" distR="0" wp14:anchorId="1E1D3717" wp14:editId="74FB3D68">
            <wp:extent cx="5943600" cy="3339465"/>
            <wp:effectExtent l="0" t="0" r="0" b="0"/>
            <wp:docPr id="20644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0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5CAE" w14:textId="77777777" w:rsidR="006E098B" w:rsidRDefault="001446C7" w:rsidP="001446C7">
      <w:r w:rsidRPr="001446C7">
        <w:tab/>
      </w:r>
    </w:p>
    <w:p w14:paraId="398B751C" w14:textId="5E1B3E99" w:rsidR="001446C7" w:rsidRPr="001446C7" w:rsidRDefault="006E098B" w:rsidP="006E098B">
      <w:pPr>
        <w:jc w:val="left"/>
      </w:pPr>
      <w:r>
        <w:br w:type="page"/>
      </w:r>
      <w:r w:rsidR="001446C7" w:rsidRPr="001446C7">
        <w:lastRenderedPageBreak/>
        <w:t>Bài tập 2: Ứng dụng Node.js + MongoDB</w:t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</w:p>
    <w:p w14:paraId="0C62A64F" w14:textId="77777777" w:rsidR="0096118E" w:rsidRDefault="00E343D9" w:rsidP="001446C7">
      <w:r w:rsidRPr="00E343D9">
        <w:drawing>
          <wp:inline distT="0" distB="0" distL="0" distR="0" wp14:anchorId="2DB2751E" wp14:editId="1EA9FE8D">
            <wp:extent cx="5943600" cy="3342005"/>
            <wp:effectExtent l="0" t="0" r="0" b="0"/>
            <wp:docPr id="204746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72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85A" w14:textId="77777777" w:rsidR="0096118E" w:rsidRDefault="0096118E" w:rsidP="001446C7">
      <w:r>
        <w:t>Thực hiện thử các chức năng thêm</w:t>
      </w:r>
    </w:p>
    <w:p w14:paraId="5B6922F8" w14:textId="58972B69" w:rsidR="001446C7" w:rsidRPr="001446C7" w:rsidRDefault="001446C7" w:rsidP="001446C7">
      <w:r w:rsidRPr="001446C7">
        <w:tab/>
      </w:r>
      <w:r w:rsidR="0096118E" w:rsidRPr="0096118E">
        <w:drawing>
          <wp:inline distT="0" distB="0" distL="0" distR="0" wp14:anchorId="3A693BCD" wp14:editId="0995ACC1">
            <wp:extent cx="5943600" cy="3342005"/>
            <wp:effectExtent l="0" t="0" r="0" b="0"/>
            <wp:docPr id="76497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776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B6F7CF3" w14:textId="1A1B754A" w:rsidR="001446C7" w:rsidRPr="001446C7" w:rsidRDefault="001446C7" w:rsidP="001446C7">
      <w:r w:rsidRPr="001446C7">
        <w:lastRenderedPageBreak/>
        <w:t>Bài tập 3: Load Balancing với Nginx + Flask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F4BF876" w14:textId="2F2E7B74" w:rsidR="001446C7" w:rsidRPr="001446C7" w:rsidRDefault="00FE2E4D" w:rsidP="001446C7">
      <w:r w:rsidRPr="00FE2E4D">
        <w:drawing>
          <wp:inline distT="0" distB="0" distL="0" distR="0" wp14:anchorId="689D9E23" wp14:editId="630BE522">
            <wp:extent cx="5943600" cy="3342005"/>
            <wp:effectExtent l="0" t="0" r="0" b="0"/>
            <wp:docPr id="1441030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036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55C" w:rsidRPr="00AD355C">
        <w:rPr>
          <w:noProof/>
        </w:rPr>
        <w:t xml:space="preserve"> </w:t>
      </w:r>
      <w:r w:rsidR="00AD355C" w:rsidRPr="00AD355C">
        <w:drawing>
          <wp:inline distT="0" distB="0" distL="0" distR="0" wp14:anchorId="22F9968F" wp14:editId="360CE1CE">
            <wp:extent cx="5943600" cy="3342005"/>
            <wp:effectExtent l="0" t="0" r="0" b="0"/>
            <wp:docPr id="53351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72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6C7" w:rsidRPr="001446C7">
        <w:tab/>
      </w:r>
      <w:r w:rsidR="001446C7" w:rsidRPr="001446C7">
        <w:tab/>
      </w:r>
    </w:p>
    <w:p w14:paraId="3087A953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6E8D2A9" w14:textId="77777777" w:rsidR="00AD355C" w:rsidRDefault="001446C7" w:rsidP="001446C7">
      <w:r w:rsidRPr="001446C7">
        <w:tab/>
      </w:r>
    </w:p>
    <w:p w14:paraId="5F77A28D" w14:textId="229F7954" w:rsidR="001446C7" w:rsidRPr="001446C7" w:rsidRDefault="00AD355C" w:rsidP="00AD355C">
      <w:pPr>
        <w:jc w:val="left"/>
      </w:pPr>
      <w:r>
        <w:br w:type="page"/>
      </w:r>
      <w:r w:rsidR="001446C7" w:rsidRPr="001446C7">
        <w:lastRenderedPageBreak/>
        <w:t>Bài tập 4: Prometheus + Grafana Monitoring</w:t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</w:p>
    <w:p w14:paraId="2BF0B616" w14:textId="77777777" w:rsidR="002F7D51" w:rsidRDefault="002F7D51" w:rsidP="001446C7">
      <w:r w:rsidRPr="002F7D51">
        <w:drawing>
          <wp:inline distT="0" distB="0" distL="0" distR="0" wp14:anchorId="71003F1F" wp14:editId="00385C49">
            <wp:extent cx="5943600" cy="3338195"/>
            <wp:effectExtent l="0" t="0" r="0" b="0"/>
            <wp:docPr id="13582034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3433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Kết quả</w:t>
      </w:r>
    </w:p>
    <w:p w14:paraId="5936D31E" w14:textId="77777777" w:rsidR="002F7D51" w:rsidRDefault="002F7D51" w:rsidP="001446C7">
      <w:pPr>
        <w:rPr>
          <w:noProof/>
        </w:rPr>
      </w:pPr>
      <w:r w:rsidRPr="002F7D51">
        <w:drawing>
          <wp:inline distT="0" distB="0" distL="0" distR="0" wp14:anchorId="04452EFD" wp14:editId="0E759D0A">
            <wp:extent cx="5943600" cy="3342005"/>
            <wp:effectExtent l="0" t="0" r="0" b="0"/>
            <wp:docPr id="2053520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2043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D51">
        <w:rPr>
          <w:noProof/>
        </w:rPr>
        <w:t xml:space="preserve"> </w:t>
      </w:r>
    </w:p>
    <w:p w14:paraId="20001BB0" w14:textId="3D2F4354" w:rsidR="001446C7" w:rsidRPr="001446C7" w:rsidRDefault="002F7D51" w:rsidP="001446C7">
      <w:r w:rsidRPr="002F7D51">
        <w:lastRenderedPageBreak/>
        <w:drawing>
          <wp:inline distT="0" distB="0" distL="0" distR="0" wp14:anchorId="221EBB65" wp14:editId="277135F2">
            <wp:extent cx="5943600" cy="3342005"/>
            <wp:effectExtent l="0" t="0" r="0" b="0"/>
            <wp:docPr id="1689524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247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6C7" w:rsidRPr="001446C7">
        <w:tab/>
      </w:r>
      <w:r w:rsidR="001446C7" w:rsidRPr="001446C7">
        <w:tab/>
      </w:r>
      <w:r w:rsidR="001446C7" w:rsidRPr="001446C7">
        <w:tab/>
      </w:r>
    </w:p>
    <w:p w14:paraId="3F32E569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E97C902" w14:textId="77777777" w:rsidR="001446C7" w:rsidRPr="001446C7" w:rsidRDefault="001446C7" w:rsidP="001446C7">
      <w:r w:rsidRPr="001446C7">
        <w:tab/>
        <w:t>Bài tập 5: Multi-tier Voting App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0071FBA" w14:textId="77777777" w:rsidR="001446C7" w:rsidRPr="001446C7" w:rsidRDefault="001446C7" w:rsidP="001446C7">
      <w:r w:rsidRPr="001446C7">
        <w:tab/>
        <w:t>Mục tiêu: Triển khai ứng dụng voting gồm 5 services (Tham khảo từ Docker Docs).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C58FFC7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D597400" w14:textId="77777777" w:rsidR="001446C7" w:rsidRPr="001446C7" w:rsidRDefault="001446C7" w:rsidP="001446C7">
      <w:r w:rsidRPr="001446C7">
        <w:tab/>
      </w:r>
      <w:r w:rsidRPr="001446C7">
        <w:tab/>
        <w:t>1. Frontend: vote (Python,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BC3DD78" w14:textId="77777777" w:rsidR="001446C7" w:rsidRPr="001446C7" w:rsidRDefault="001446C7" w:rsidP="001446C7">
      <w:r w:rsidRPr="001446C7">
        <w:tab/>
      </w:r>
      <w:r w:rsidRPr="001446C7">
        <w:tab/>
        <w:t>2. Backend: result (Node.js, port 5001).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4142AA6" w14:textId="77777777" w:rsidR="001446C7" w:rsidRPr="001446C7" w:rsidRDefault="001446C7" w:rsidP="001446C7">
      <w:r w:rsidRPr="001446C7">
        <w:tab/>
      </w:r>
      <w:r w:rsidRPr="001446C7">
        <w:tab/>
        <w:t>3. Redis (lưu tạm vote).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4B4E4EB" w14:textId="77777777" w:rsidR="001446C7" w:rsidRPr="001446C7" w:rsidRDefault="001446C7" w:rsidP="001446C7">
      <w:r w:rsidRPr="001446C7">
        <w:tab/>
      </w:r>
      <w:r w:rsidRPr="001446C7">
        <w:tab/>
        <w:t>4. Worker (Java) xử lý vote từ Redis sang DB.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BED133" w14:textId="77777777" w:rsidR="001446C7" w:rsidRPr="001446C7" w:rsidRDefault="001446C7" w:rsidP="001446C7">
      <w:r w:rsidRPr="001446C7">
        <w:tab/>
      </w:r>
      <w:r w:rsidRPr="001446C7">
        <w:tab/>
        <w:t>5. Postgres (lưu kết quả).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F566EE8" w14:textId="056C9CD3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sectPr w:rsidR="001446C7" w:rsidRPr="001446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460393"/>
    <w:multiLevelType w:val="hybridMultilevel"/>
    <w:tmpl w:val="6AD4B66C"/>
    <w:lvl w:ilvl="0" w:tplc="49F8013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A407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470900241">
    <w:abstractNumId w:val="1"/>
  </w:num>
  <w:num w:numId="2" w16cid:durableId="5518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0B4"/>
    <w:rsid w:val="00020CC7"/>
    <w:rsid w:val="00023E15"/>
    <w:rsid w:val="00040A0F"/>
    <w:rsid w:val="000708D8"/>
    <w:rsid w:val="00076E70"/>
    <w:rsid w:val="00094AC8"/>
    <w:rsid w:val="000A4D63"/>
    <w:rsid w:val="000C128F"/>
    <w:rsid w:val="000D1DD5"/>
    <w:rsid w:val="000D55F0"/>
    <w:rsid w:val="000E4762"/>
    <w:rsid w:val="000E5194"/>
    <w:rsid w:val="000E522E"/>
    <w:rsid w:val="001001B5"/>
    <w:rsid w:val="001008DD"/>
    <w:rsid w:val="0011261F"/>
    <w:rsid w:val="00122982"/>
    <w:rsid w:val="00125E8A"/>
    <w:rsid w:val="001446C7"/>
    <w:rsid w:val="001C448E"/>
    <w:rsid w:val="001C7B8F"/>
    <w:rsid w:val="00224109"/>
    <w:rsid w:val="00236086"/>
    <w:rsid w:val="00257E4C"/>
    <w:rsid w:val="00273244"/>
    <w:rsid w:val="00285FB4"/>
    <w:rsid w:val="00290F48"/>
    <w:rsid w:val="002917B9"/>
    <w:rsid w:val="002B200A"/>
    <w:rsid w:val="002C7BBE"/>
    <w:rsid w:val="002D58D2"/>
    <w:rsid w:val="002E7431"/>
    <w:rsid w:val="002F1810"/>
    <w:rsid w:val="002F7D51"/>
    <w:rsid w:val="003158E7"/>
    <w:rsid w:val="00335C01"/>
    <w:rsid w:val="003752BD"/>
    <w:rsid w:val="003B1AFB"/>
    <w:rsid w:val="003B3928"/>
    <w:rsid w:val="003C770F"/>
    <w:rsid w:val="003D2D23"/>
    <w:rsid w:val="003D4982"/>
    <w:rsid w:val="004207EE"/>
    <w:rsid w:val="00427BF7"/>
    <w:rsid w:val="004325B6"/>
    <w:rsid w:val="004526F8"/>
    <w:rsid w:val="0047373B"/>
    <w:rsid w:val="004914E8"/>
    <w:rsid w:val="004A1CBE"/>
    <w:rsid w:val="004A3C4D"/>
    <w:rsid w:val="004A5840"/>
    <w:rsid w:val="004C30B4"/>
    <w:rsid w:val="004D469C"/>
    <w:rsid w:val="0052200A"/>
    <w:rsid w:val="0052285F"/>
    <w:rsid w:val="00537451"/>
    <w:rsid w:val="005814AC"/>
    <w:rsid w:val="00594888"/>
    <w:rsid w:val="00596944"/>
    <w:rsid w:val="005F1680"/>
    <w:rsid w:val="0062236B"/>
    <w:rsid w:val="00635F91"/>
    <w:rsid w:val="00687C6D"/>
    <w:rsid w:val="006951E2"/>
    <w:rsid w:val="006D3046"/>
    <w:rsid w:val="006D7CEB"/>
    <w:rsid w:val="006E098B"/>
    <w:rsid w:val="006F203E"/>
    <w:rsid w:val="007242E1"/>
    <w:rsid w:val="00762E45"/>
    <w:rsid w:val="0076589E"/>
    <w:rsid w:val="007731CC"/>
    <w:rsid w:val="007C7DF0"/>
    <w:rsid w:val="0080347D"/>
    <w:rsid w:val="00861134"/>
    <w:rsid w:val="00864633"/>
    <w:rsid w:val="0086705F"/>
    <w:rsid w:val="00881C8E"/>
    <w:rsid w:val="008B7904"/>
    <w:rsid w:val="008D5B9C"/>
    <w:rsid w:val="008E5A85"/>
    <w:rsid w:val="008F0AED"/>
    <w:rsid w:val="008F5530"/>
    <w:rsid w:val="008F5DB4"/>
    <w:rsid w:val="00930DEA"/>
    <w:rsid w:val="00933001"/>
    <w:rsid w:val="0096118E"/>
    <w:rsid w:val="0097238A"/>
    <w:rsid w:val="009A0775"/>
    <w:rsid w:val="009A36D1"/>
    <w:rsid w:val="009B513D"/>
    <w:rsid w:val="009C7E40"/>
    <w:rsid w:val="00A12EAB"/>
    <w:rsid w:val="00A23C9A"/>
    <w:rsid w:val="00A47D71"/>
    <w:rsid w:val="00A53D25"/>
    <w:rsid w:val="00AB747D"/>
    <w:rsid w:val="00AD355C"/>
    <w:rsid w:val="00B04617"/>
    <w:rsid w:val="00B14159"/>
    <w:rsid w:val="00B34CDD"/>
    <w:rsid w:val="00B73BC3"/>
    <w:rsid w:val="00B77FA3"/>
    <w:rsid w:val="00B9042F"/>
    <w:rsid w:val="00BB2DF3"/>
    <w:rsid w:val="00BC1A70"/>
    <w:rsid w:val="00BC213A"/>
    <w:rsid w:val="00BF53ED"/>
    <w:rsid w:val="00C06FF8"/>
    <w:rsid w:val="00C46848"/>
    <w:rsid w:val="00C51149"/>
    <w:rsid w:val="00C81D4C"/>
    <w:rsid w:val="00D00F9C"/>
    <w:rsid w:val="00D452FB"/>
    <w:rsid w:val="00DB2C85"/>
    <w:rsid w:val="00DB632E"/>
    <w:rsid w:val="00DC3B8E"/>
    <w:rsid w:val="00DC7EAB"/>
    <w:rsid w:val="00DE7391"/>
    <w:rsid w:val="00DF1A0B"/>
    <w:rsid w:val="00E07752"/>
    <w:rsid w:val="00E343D9"/>
    <w:rsid w:val="00E34DD0"/>
    <w:rsid w:val="00EA1724"/>
    <w:rsid w:val="00EE5939"/>
    <w:rsid w:val="00EE6016"/>
    <w:rsid w:val="00EF5194"/>
    <w:rsid w:val="00F06A83"/>
    <w:rsid w:val="00F218D8"/>
    <w:rsid w:val="00F40B51"/>
    <w:rsid w:val="00F55C91"/>
    <w:rsid w:val="00F74F9B"/>
    <w:rsid w:val="00FB7CF8"/>
    <w:rsid w:val="00FE2E4D"/>
    <w:rsid w:val="00FF25ED"/>
    <w:rsid w:val="00FF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37CCE"/>
  <w15:chartTrackingRefBased/>
  <w15:docId w15:val="{809CC085-C62D-4620-A986-CEDC84313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790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1A70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A70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0B4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0B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0B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0B4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0B4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0B4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0B4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A70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1A70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0B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51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9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7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9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2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2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3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4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9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3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1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2AE56-C24F-41DF-A958-8C922D19C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15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Hoàng Khang</dc:creator>
  <cp:keywords/>
  <dc:description/>
  <cp:lastModifiedBy>Lê Hoàng Khang</cp:lastModifiedBy>
  <cp:revision>120</cp:revision>
  <cp:lastPrinted>2025-03-22T15:24:00Z</cp:lastPrinted>
  <dcterms:created xsi:type="dcterms:W3CDTF">2025-03-18T08:45:00Z</dcterms:created>
  <dcterms:modified xsi:type="dcterms:W3CDTF">2025-04-01T10:14:00Z</dcterms:modified>
</cp:coreProperties>
</file>